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058E7" w14:textId="77777777" w:rsidR="007D54DF" w:rsidRPr="00197E90" w:rsidRDefault="007D54DF" w:rsidP="00C94513">
      <w:pPr>
        <w:spacing w:line="400" w:lineRule="exact"/>
        <w:ind w:left="238" w:hanging="238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3CDF65F1" w14:textId="77777777" w:rsidR="007D54DF" w:rsidRPr="00197E90" w:rsidRDefault="00F23987" w:rsidP="00C94513">
      <w:pPr>
        <w:spacing w:line="600" w:lineRule="exact"/>
        <w:ind w:left="238" w:hanging="238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OLE_LINK21"/>
      <w:r w:rsidRPr="00197E90">
        <w:rPr>
          <w:rFonts w:asciiTheme="minorEastAsia" w:eastAsiaTheme="minorEastAsia" w:hAnsiTheme="minorEastAsia" w:hint="eastAsia"/>
          <w:sz w:val="28"/>
          <w:szCs w:val="28"/>
        </w:rPr>
        <w:t>石狩市</w:t>
      </w:r>
      <w:r w:rsidR="00C94F6E" w:rsidRPr="00197E90">
        <w:rPr>
          <w:rFonts w:asciiTheme="minorEastAsia" w:eastAsiaTheme="minorEastAsia" w:hAnsiTheme="minorEastAsia" w:hint="eastAsia"/>
          <w:sz w:val="28"/>
          <w:szCs w:val="28"/>
        </w:rPr>
        <w:t>融雪槽</w:t>
      </w:r>
      <w:r w:rsidR="001A2E00" w:rsidRPr="00197E90">
        <w:rPr>
          <w:rFonts w:asciiTheme="minorEastAsia" w:eastAsiaTheme="minorEastAsia" w:hAnsiTheme="minorEastAsia" w:hint="eastAsia"/>
          <w:sz w:val="28"/>
          <w:szCs w:val="28"/>
        </w:rPr>
        <w:t>補助</w:t>
      </w:r>
      <w:r w:rsidRPr="00197E90">
        <w:rPr>
          <w:rFonts w:asciiTheme="minorEastAsia" w:eastAsiaTheme="minorEastAsia" w:hAnsiTheme="minorEastAsia" w:hint="eastAsia"/>
          <w:sz w:val="28"/>
          <w:szCs w:val="28"/>
        </w:rPr>
        <w:t>金</w:t>
      </w:r>
      <w:r w:rsidR="00584560" w:rsidRPr="00197E90">
        <w:rPr>
          <w:rFonts w:asciiTheme="minorEastAsia" w:eastAsiaTheme="minorEastAsia" w:hAnsiTheme="minorEastAsia" w:hint="eastAsia"/>
          <w:sz w:val="28"/>
          <w:szCs w:val="28"/>
        </w:rPr>
        <w:t>変更</w:t>
      </w:r>
      <w:r w:rsidR="001A2E00" w:rsidRPr="00197E90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="00963C2A" w:rsidRPr="00197E90">
        <w:rPr>
          <w:rFonts w:asciiTheme="minorEastAsia" w:eastAsiaTheme="minorEastAsia" w:hAnsiTheme="minorEastAsia" w:hint="eastAsia"/>
          <w:sz w:val="28"/>
          <w:szCs w:val="28"/>
        </w:rPr>
        <w:t>中止承認</w:t>
      </w:r>
      <w:r w:rsidR="007D54DF" w:rsidRPr="00197E90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14:paraId="6156A817" w14:textId="77777777" w:rsidR="001A2E00" w:rsidRPr="00197E90" w:rsidRDefault="001A2E00" w:rsidP="001A2E00">
      <w:pPr>
        <w:spacing w:line="300" w:lineRule="exact"/>
        <w:ind w:leftChars="2800" w:left="672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547B5684" w14:textId="77777777" w:rsidR="001A2E00" w:rsidRPr="00197E90" w:rsidRDefault="001A2E00" w:rsidP="001A2E00">
      <w:pPr>
        <w:spacing w:line="300" w:lineRule="exact"/>
        <w:ind w:leftChars="2800" w:left="672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97E9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1AB2EFD4" w14:textId="77777777" w:rsidR="007D54DF" w:rsidRPr="00197E90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DA764BE" w14:textId="77777777" w:rsidR="007D54DF" w:rsidRPr="00197E90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  <w:r w:rsidRPr="00197E90">
        <w:rPr>
          <w:rFonts w:asciiTheme="minorEastAsia" w:eastAsiaTheme="minorEastAsia" w:hAnsiTheme="minorEastAsia" w:hint="eastAsia"/>
          <w:sz w:val="21"/>
          <w:szCs w:val="21"/>
        </w:rPr>
        <w:t>石狩市長</w:t>
      </w:r>
      <w:r w:rsidR="00686523"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様</w:t>
      </w:r>
    </w:p>
    <w:p w14:paraId="79D0A6DC" w14:textId="77777777" w:rsidR="007D54DF" w:rsidRPr="00197E90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49E3DF5" w14:textId="77777777" w:rsidR="001A2E00" w:rsidRPr="00197E90" w:rsidRDefault="001A2E00" w:rsidP="001A2E00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申請者　　　　　　　　　　　　　　　　　　　</w:t>
      </w:r>
    </w:p>
    <w:p w14:paraId="4E183777" w14:textId="77777777" w:rsidR="009C681F" w:rsidRPr="00197E90" w:rsidRDefault="009C681F" w:rsidP="009C681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1" w:name="_Hlk188372083"/>
      <w:r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〒　　　　－　　　　　　　　　　　</w:t>
      </w:r>
    </w:p>
    <w:p w14:paraId="1214B2B0" w14:textId="77777777" w:rsidR="009C681F" w:rsidRPr="00197E90" w:rsidRDefault="009C681F" w:rsidP="009C681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住　所　　　　　　　　　　　　　　　　　　</w:t>
      </w:r>
    </w:p>
    <w:p w14:paraId="3F17D757" w14:textId="77777777" w:rsidR="009C681F" w:rsidRPr="00197E90" w:rsidRDefault="009C681F" w:rsidP="009C681F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0ACF070" w14:textId="77777777" w:rsidR="009C681F" w:rsidRPr="00197E90" w:rsidRDefault="009C681F" w:rsidP="009C681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氏　名　　　　　　　　　　　　　　　　　 </w:t>
      </w:r>
      <w:r w:rsidRPr="00197E9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5590A545" w14:textId="77777777" w:rsidR="009C681F" w:rsidRPr="00197E90" w:rsidRDefault="009C681F" w:rsidP="009C681F">
      <w:pPr>
        <w:wordWrap w:val="0"/>
        <w:jc w:val="right"/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14:paraId="292124D4" w14:textId="77777777" w:rsidR="009C681F" w:rsidRPr="00197E90" w:rsidRDefault="009C681F" w:rsidP="009C681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97E90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電　話　　　　　-　　　　　　-　　　　　　</w:t>
      </w:r>
    </w:p>
    <w:bookmarkEnd w:id="1"/>
    <w:p w14:paraId="530F8DAB" w14:textId="77777777" w:rsidR="00584560" w:rsidRPr="00197E90" w:rsidRDefault="00584560" w:rsidP="001A2E00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6BAAA32" w14:textId="77777777" w:rsidR="00C94513" w:rsidRPr="00197E90" w:rsidRDefault="007D54DF" w:rsidP="001A2E00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0C7F"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71EC7"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10C7F" w:rsidRPr="00197E90">
        <w:rPr>
          <w:rFonts w:asciiTheme="minorEastAsia" w:eastAsiaTheme="minorEastAsia" w:hAnsiTheme="minorEastAsia" w:hint="eastAsia"/>
          <w:sz w:val="21"/>
          <w:szCs w:val="21"/>
        </w:rPr>
        <w:t>年　　月　　日付</w:t>
      </w:r>
      <w:r w:rsidR="00071EC7"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A2E00"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71EC7"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0C7F"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第　　</w:t>
      </w:r>
      <w:r w:rsidR="00584560"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21524"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010C7F" w:rsidRPr="00197E90">
        <w:rPr>
          <w:rFonts w:asciiTheme="minorEastAsia" w:eastAsiaTheme="minorEastAsia" w:hAnsiTheme="minorEastAsia" w:hint="eastAsia"/>
          <w:sz w:val="21"/>
          <w:szCs w:val="21"/>
        </w:rPr>
        <w:t xml:space="preserve">　号</w:t>
      </w:r>
      <w:r w:rsidR="001A2E00" w:rsidRPr="00197E90">
        <w:rPr>
          <w:rFonts w:asciiTheme="minorEastAsia" w:eastAsiaTheme="minorEastAsia" w:hAnsiTheme="minorEastAsia" w:hint="eastAsia"/>
          <w:sz w:val="21"/>
          <w:szCs w:val="21"/>
        </w:rPr>
        <w:t>をもって補助金の</w:t>
      </w:r>
      <w:r w:rsidR="00010C7F" w:rsidRPr="00197E90">
        <w:rPr>
          <w:rFonts w:asciiTheme="minorEastAsia" w:eastAsiaTheme="minorEastAsia" w:hAnsiTheme="minorEastAsia" w:hint="eastAsia"/>
          <w:sz w:val="21"/>
          <w:szCs w:val="21"/>
        </w:rPr>
        <w:t>交付</w:t>
      </w:r>
      <w:r w:rsidR="001A2E00" w:rsidRPr="00197E90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010C7F" w:rsidRPr="00197E90">
        <w:rPr>
          <w:rFonts w:asciiTheme="minorEastAsia" w:eastAsiaTheme="minorEastAsia" w:hAnsiTheme="minorEastAsia" w:hint="eastAsia"/>
          <w:sz w:val="21"/>
          <w:szCs w:val="21"/>
        </w:rPr>
        <w:t>決定を受けた</w:t>
      </w:r>
      <w:r w:rsidR="00F23987" w:rsidRPr="00197E90">
        <w:rPr>
          <w:rFonts w:asciiTheme="minorEastAsia" w:eastAsiaTheme="minorEastAsia" w:hAnsiTheme="minorEastAsia" w:hint="eastAsia"/>
          <w:sz w:val="21"/>
          <w:szCs w:val="21"/>
        </w:rPr>
        <w:t>石狩市</w:t>
      </w:r>
      <w:r w:rsidR="00C94F6E" w:rsidRPr="00197E90">
        <w:rPr>
          <w:rFonts w:asciiTheme="minorEastAsia" w:eastAsiaTheme="minorEastAsia" w:hAnsiTheme="minorEastAsia" w:hint="eastAsia"/>
          <w:sz w:val="21"/>
          <w:szCs w:val="21"/>
        </w:rPr>
        <w:t>融雪槽</w:t>
      </w:r>
      <w:r w:rsidR="00F23987" w:rsidRPr="00197E90">
        <w:rPr>
          <w:rFonts w:asciiTheme="minorEastAsia" w:eastAsiaTheme="minorEastAsia" w:hAnsiTheme="minorEastAsia" w:hint="eastAsia"/>
          <w:sz w:val="21"/>
          <w:szCs w:val="21"/>
        </w:rPr>
        <w:t>補助金につい</w:t>
      </w:r>
      <w:r w:rsidR="00010C7F" w:rsidRPr="00197E90">
        <w:rPr>
          <w:rFonts w:asciiTheme="minorEastAsia" w:eastAsiaTheme="minorEastAsia" w:hAnsiTheme="minorEastAsia" w:hint="eastAsia"/>
          <w:sz w:val="21"/>
          <w:szCs w:val="21"/>
        </w:rPr>
        <w:t>て</w:t>
      </w:r>
      <w:r w:rsidR="00484236" w:rsidRPr="00197E90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73B9A" w:rsidRPr="00197E90">
        <w:rPr>
          <w:rFonts w:asciiTheme="minorEastAsia" w:eastAsiaTheme="minorEastAsia" w:hAnsiTheme="minorEastAsia" w:hint="eastAsia"/>
          <w:sz w:val="21"/>
          <w:szCs w:val="21"/>
        </w:rPr>
        <w:t>石狩市</w:t>
      </w:r>
      <w:r w:rsidR="00C94F6E" w:rsidRPr="00197E90">
        <w:rPr>
          <w:rFonts w:asciiTheme="minorEastAsia" w:eastAsiaTheme="minorEastAsia" w:hAnsiTheme="minorEastAsia" w:hint="eastAsia"/>
          <w:sz w:val="21"/>
          <w:szCs w:val="21"/>
        </w:rPr>
        <w:t>融雪槽</w:t>
      </w:r>
      <w:r w:rsidR="00973B9A" w:rsidRPr="00197E90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Pr="00197E90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9479E9" w:rsidRPr="00197E90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9479E9" w:rsidRPr="00197E90">
        <w:rPr>
          <w:rFonts w:asciiTheme="minorEastAsia" w:eastAsiaTheme="minorEastAsia" w:hAnsiTheme="minorEastAsia"/>
          <w:sz w:val="21"/>
          <w:szCs w:val="21"/>
        </w:rPr>
        <w:t>0</w:t>
      </w:r>
      <w:r w:rsidRPr="00197E90">
        <w:rPr>
          <w:rFonts w:asciiTheme="minorEastAsia" w:eastAsiaTheme="minorEastAsia" w:hAnsiTheme="minorEastAsia" w:hint="eastAsia"/>
          <w:sz w:val="21"/>
          <w:szCs w:val="21"/>
        </w:rPr>
        <w:t>条の規定により、</w:t>
      </w:r>
      <w:r w:rsidR="001A2E00" w:rsidRPr="00197E90">
        <w:rPr>
          <w:rFonts w:asciiTheme="minorEastAsia" w:eastAsiaTheme="minorEastAsia" w:hAnsiTheme="minorEastAsia" w:hint="eastAsia"/>
          <w:sz w:val="21"/>
          <w:szCs w:val="21"/>
        </w:rPr>
        <w:t>次のとおり</w:t>
      </w:r>
      <w:r w:rsidR="007F0D6E" w:rsidRPr="00197E90">
        <w:rPr>
          <w:rFonts w:asciiTheme="minorEastAsia" w:eastAsiaTheme="minorEastAsia" w:hAnsiTheme="minorEastAsia" w:hint="eastAsia"/>
          <w:sz w:val="21"/>
          <w:szCs w:val="21"/>
        </w:rPr>
        <w:t>関係書類を添えて</w:t>
      </w:r>
      <w:r w:rsidRPr="00197E90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tbl>
      <w:tblPr>
        <w:tblStyle w:val="a3"/>
        <w:tblpPr w:leftFromText="142" w:rightFromText="142" w:vertAnchor="text" w:tblpY="1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659"/>
        <w:gridCol w:w="2176"/>
        <w:gridCol w:w="1983"/>
        <w:gridCol w:w="285"/>
        <w:gridCol w:w="1701"/>
        <w:gridCol w:w="1985"/>
      </w:tblGrid>
      <w:tr w:rsidR="00197E90" w:rsidRPr="00197E90" w14:paraId="6A9D0DC8" w14:textId="77777777" w:rsidTr="00E83342">
        <w:trPr>
          <w:trHeight w:val="576"/>
        </w:trPr>
        <w:tc>
          <w:tcPr>
            <w:tcW w:w="2835" w:type="dxa"/>
            <w:gridSpan w:val="2"/>
            <w:vAlign w:val="center"/>
          </w:tcPr>
          <w:p w14:paraId="1220082C" w14:textId="77777777" w:rsidR="00113840" w:rsidRPr="00197E90" w:rsidRDefault="00113840" w:rsidP="006901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2" w:name="_Hlk94622494"/>
            <w:r w:rsidRPr="00197E9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97E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D38EC"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申請者の種別</w:t>
            </w:r>
          </w:p>
          <w:p w14:paraId="71E648D0" w14:textId="77777777" w:rsidR="00070C17" w:rsidRPr="00197E90" w:rsidRDefault="00070C17" w:rsidP="006901C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197E90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197E90">
              <w:rPr>
                <w:rFonts w:ascii="ＭＳ Ｐ明朝" w:eastAsia="ＭＳ Ｐ明朝" w:hAnsi="ＭＳ Ｐ明朝" w:cs="Segoe UI Emoji"/>
                <w:sz w:val="20"/>
                <w:szCs w:val="20"/>
              </w:rPr>
              <w:t>☑</w:t>
            </w:r>
            <w:r w:rsidRPr="00197E90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bottom"/>
          </w:tcPr>
          <w:p w14:paraId="2A8442AF" w14:textId="77777777" w:rsidR="00113840" w:rsidRPr="00197E90" w:rsidRDefault="007D38EC" w:rsidP="006901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□石狩市に住民票があり、</w:t>
            </w:r>
            <w:r w:rsidR="00C94F6E"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</w:t>
            </w: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対象住宅に居住している者</w:t>
            </w:r>
          </w:p>
          <w:p w14:paraId="2EFEF570" w14:textId="77777777" w:rsidR="007D38EC" w:rsidRPr="00197E90" w:rsidRDefault="007D38EC" w:rsidP="006901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□居住者の２親等以内の親族（第３条</w:t>
            </w:r>
            <w:r w:rsidR="004A6AD1"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ただし書</w:t>
            </w: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適用）</w:t>
            </w:r>
          </w:p>
          <w:p w14:paraId="061A9691" w14:textId="77777777" w:rsidR="00C94F6E" w:rsidRPr="00197E90" w:rsidRDefault="00C94F6E" w:rsidP="006901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□共同住宅の所有者（第３条第</w:t>
            </w:r>
            <w:r w:rsidR="004A6AD1"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項適用）</w:t>
            </w:r>
          </w:p>
          <w:p w14:paraId="450EFA17" w14:textId="77777777" w:rsidR="00C94F6E" w:rsidRPr="00197E90" w:rsidRDefault="00C94F6E" w:rsidP="006901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□補助対象住宅を新築中の者（第３条第</w:t>
            </w:r>
            <w:r w:rsidR="004A6AD1"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項適用）</w:t>
            </w:r>
          </w:p>
        </w:tc>
      </w:tr>
      <w:bookmarkEnd w:id="2"/>
      <w:tr w:rsidR="00197E90" w:rsidRPr="00197E90" w14:paraId="3B7E64C9" w14:textId="77777777" w:rsidTr="00E83342">
        <w:trPr>
          <w:trHeight w:val="379"/>
        </w:trPr>
        <w:tc>
          <w:tcPr>
            <w:tcW w:w="2835" w:type="dxa"/>
            <w:gridSpan w:val="2"/>
            <w:vAlign w:val="center"/>
          </w:tcPr>
          <w:p w14:paraId="2626B229" w14:textId="77777777" w:rsidR="00113840" w:rsidRPr="00197E90" w:rsidRDefault="00113840" w:rsidP="00113840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7E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2　</w:t>
            </w:r>
            <w:r w:rsidR="00C94F6E"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抽選申込</w:t>
            </w:r>
            <w:r w:rsidRPr="00197E90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197E90">
              <w:rPr>
                <w:rFonts w:ascii="ＭＳ Ｐ明朝" w:eastAsia="ＭＳ Ｐ明朝" w:hAnsi="ＭＳ Ｐ明朝" w:cs="Segoe UI Emoji"/>
                <w:sz w:val="20"/>
                <w:szCs w:val="20"/>
              </w:rPr>
              <w:t>☑</w:t>
            </w:r>
            <w:r w:rsidRPr="00197E90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358D9614" w14:textId="19595015" w:rsidR="00113840" w:rsidRPr="00197E90" w:rsidRDefault="00113840" w:rsidP="005644C0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124F91"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3D1E57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124F91"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  <w:r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3672E8"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13C3462D" w14:textId="0AEFB89D" w:rsidR="00113840" w:rsidRPr="00197E90" w:rsidRDefault="00113840" w:rsidP="005644C0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124F91"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3D1E57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124F91"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  <w:r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3672E8"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67D5B5" w14:textId="77777777" w:rsidR="00113840" w:rsidRPr="00197E90" w:rsidRDefault="00113840" w:rsidP="005644C0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75437E"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044146"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5437E"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  <w:r w:rsidR="00CC378A" w:rsidRPr="00197E90">
              <w:rPr>
                <w:rFonts w:asciiTheme="minorEastAsia" w:eastAsiaTheme="minorEastAsia" w:hAnsiTheme="minorEastAsia" w:hint="eastAsia"/>
                <w:sz w:val="18"/>
                <w:szCs w:val="18"/>
              </w:rPr>
              <w:t>追加申請</w:t>
            </w:r>
          </w:p>
        </w:tc>
      </w:tr>
      <w:tr w:rsidR="00197E90" w:rsidRPr="00197E90" w14:paraId="423E5C38" w14:textId="77777777" w:rsidTr="00E83342">
        <w:trPr>
          <w:trHeight w:val="429"/>
        </w:trPr>
        <w:tc>
          <w:tcPr>
            <w:tcW w:w="2835" w:type="dxa"/>
            <w:gridSpan w:val="2"/>
            <w:vAlign w:val="center"/>
          </w:tcPr>
          <w:p w14:paraId="7AED394D" w14:textId="77777777" w:rsidR="00113840" w:rsidRPr="00197E90" w:rsidRDefault="00113840" w:rsidP="00CC378A">
            <w:pPr>
              <w:spacing w:beforeLines="25" w:before="60" w:afterLines="25" w:after="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7E90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197E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補助対象住宅の所在地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79BC2758" w14:textId="77777777" w:rsidR="00113840" w:rsidRPr="00197E90" w:rsidRDefault="00113840" w:rsidP="00113840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7E90">
              <w:rPr>
                <w:rFonts w:asciiTheme="minorEastAsia" w:eastAsiaTheme="minorEastAsia" w:hAnsiTheme="minorEastAsia" w:hint="eastAsia"/>
                <w:sz w:val="21"/>
                <w:szCs w:val="21"/>
              </w:rPr>
              <w:t>石狩市</w:t>
            </w:r>
          </w:p>
        </w:tc>
      </w:tr>
      <w:tr w:rsidR="00197E90" w:rsidRPr="00197E90" w14:paraId="4B530908" w14:textId="77777777" w:rsidTr="00E83342">
        <w:trPr>
          <w:cantSplit/>
          <w:trHeight w:val="558"/>
        </w:trPr>
        <w:tc>
          <w:tcPr>
            <w:tcW w:w="659" w:type="dxa"/>
            <w:vMerge w:val="restart"/>
            <w:textDirection w:val="tbRlV"/>
            <w:vAlign w:val="center"/>
          </w:tcPr>
          <w:p w14:paraId="1F7B8087" w14:textId="3E91B3ED" w:rsidR="00E83342" w:rsidRPr="00197E90" w:rsidRDefault="00E83342" w:rsidP="00DE2825">
            <w:pPr>
              <w:spacing w:beforeLines="50" w:before="120" w:afterLines="50" w:after="120"/>
              <w:ind w:left="300" w:right="113" w:hangingChars="150" w:hanging="3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４　申請種類</w:t>
            </w:r>
            <w:r w:rsidRPr="00197E90">
              <w:rPr>
                <w:rFonts w:ascii="ＭＳ Ｐ明朝" w:eastAsia="ＭＳ Ｐ明朝" w:hAnsi="ＭＳ Ｐ明朝" w:hint="eastAsia"/>
                <w:sz w:val="20"/>
                <w:szCs w:val="20"/>
              </w:rPr>
              <w:t>（☑</w:t>
            </w:r>
            <w:r w:rsidRPr="00197E90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2176" w:type="dxa"/>
            <w:vMerge w:val="restart"/>
            <w:vAlign w:val="center"/>
          </w:tcPr>
          <w:p w14:paraId="5FFE7E1A" w14:textId="70286CCA" w:rsidR="00E83342" w:rsidRPr="00197E90" w:rsidRDefault="00E83342" w:rsidP="00DE2825">
            <w:pPr>
              <w:spacing w:beforeLines="50" w:before="120" w:afterLines="50" w:after="120"/>
              <w:ind w:left="301" w:hangingChars="150" w:hanging="30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1E57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□</w:t>
            </w:r>
            <w:r w:rsidR="009C681F"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中止承認申請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1389B17" w14:textId="77777777" w:rsidR="00E83342" w:rsidRPr="00197E90" w:rsidRDefault="00E83342" w:rsidP="009C681F">
            <w:pPr>
              <w:ind w:rightChars="-102" w:right="-24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工事費（補助対象経費）</w:t>
            </w:r>
          </w:p>
          <w:p w14:paraId="33A28D8F" w14:textId="77777777" w:rsidR="00E83342" w:rsidRPr="00197E90" w:rsidRDefault="00E83342" w:rsidP="00DE2825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97E90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（交付決定時）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7E1D765F" w14:textId="77777777" w:rsidR="00E83342" w:rsidRPr="00197E90" w:rsidRDefault="00E83342" w:rsidP="00DE282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（消費税抜）　　　　　　　　　 円</w:t>
            </w:r>
          </w:p>
        </w:tc>
      </w:tr>
      <w:tr w:rsidR="00197E90" w:rsidRPr="00197E90" w14:paraId="12FD7293" w14:textId="77777777" w:rsidTr="00E83342">
        <w:trPr>
          <w:trHeight w:val="522"/>
        </w:trPr>
        <w:tc>
          <w:tcPr>
            <w:tcW w:w="659" w:type="dxa"/>
            <w:vMerge/>
            <w:vAlign w:val="center"/>
          </w:tcPr>
          <w:p w14:paraId="4B8E4EBF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14:paraId="2D6FE33C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86D3337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補助金交付申請額</w:t>
            </w:r>
          </w:p>
          <w:p w14:paraId="50528438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97E90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（交付決定時）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08A73DE0" w14:textId="39B23682" w:rsidR="00E83342" w:rsidRPr="00197E90" w:rsidRDefault="00E83342" w:rsidP="009C681F">
            <w:pPr>
              <w:ind w:firstLineChars="652" w:firstLine="13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="009C681F"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円</w:t>
            </w:r>
          </w:p>
        </w:tc>
      </w:tr>
      <w:tr w:rsidR="00197E90" w:rsidRPr="00197E90" w14:paraId="5242B3EC" w14:textId="77777777" w:rsidTr="009C681F">
        <w:trPr>
          <w:trHeight w:val="273"/>
        </w:trPr>
        <w:tc>
          <w:tcPr>
            <w:tcW w:w="659" w:type="dxa"/>
            <w:vMerge/>
            <w:vAlign w:val="center"/>
          </w:tcPr>
          <w:p w14:paraId="20212DB9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6" w:type="dxa"/>
            <w:vMerge w:val="restart"/>
            <w:vAlign w:val="center"/>
          </w:tcPr>
          <w:p w14:paraId="33E3CE27" w14:textId="59E27393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C681F"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変更承認申請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686DA2" w14:textId="0EAD634F" w:rsidR="00E83342" w:rsidRPr="00197E90" w:rsidRDefault="009C681F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　（</w:t>
            </w:r>
            <w:r w:rsidR="00E83342"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交付決定時</w:t>
            </w: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197E90" w:rsidRPr="00197E90" w14:paraId="660BBA38" w14:textId="77777777" w:rsidTr="00E83342">
        <w:trPr>
          <w:trHeight w:val="425"/>
        </w:trPr>
        <w:tc>
          <w:tcPr>
            <w:tcW w:w="659" w:type="dxa"/>
            <w:vMerge/>
            <w:vAlign w:val="center"/>
          </w:tcPr>
          <w:p w14:paraId="63FD36EE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14:paraId="04312C45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D7C0471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工事費（補助対象経費）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9C357CA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（消費税抜）　　　　　　　　　　円</w:t>
            </w:r>
          </w:p>
        </w:tc>
      </w:tr>
      <w:tr w:rsidR="00197E90" w:rsidRPr="00197E90" w14:paraId="592FD803" w14:textId="77777777" w:rsidTr="00E83342">
        <w:trPr>
          <w:trHeight w:val="403"/>
        </w:trPr>
        <w:tc>
          <w:tcPr>
            <w:tcW w:w="659" w:type="dxa"/>
            <w:vMerge/>
            <w:vAlign w:val="center"/>
          </w:tcPr>
          <w:p w14:paraId="6AF3EE60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14:paraId="2B0CD8A1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F66CA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対象外工事費</w:t>
            </w:r>
          </w:p>
          <w:p w14:paraId="6377261A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（補助対象外経費）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CFDA1AA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（消費税抜）　　　　　　　　　　円</w:t>
            </w:r>
          </w:p>
        </w:tc>
      </w:tr>
      <w:tr w:rsidR="00197E90" w:rsidRPr="00197E90" w14:paraId="399EDCFF" w14:textId="77777777" w:rsidTr="00E83342">
        <w:trPr>
          <w:trHeight w:val="321"/>
        </w:trPr>
        <w:tc>
          <w:tcPr>
            <w:tcW w:w="659" w:type="dxa"/>
            <w:vMerge/>
            <w:vAlign w:val="center"/>
          </w:tcPr>
          <w:p w14:paraId="1B7EE29A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vMerge/>
            <w:vAlign w:val="center"/>
          </w:tcPr>
          <w:p w14:paraId="6DC7FCEB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3EAE72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補助金交付申請額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B7149E" w14:textId="77777777" w:rsidR="00E83342" w:rsidRPr="00197E90" w:rsidRDefault="00E83342" w:rsidP="00DE2825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円</w:t>
            </w:r>
          </w:p>
        </w:tc>
      </w:tr>
      <w:tr w:rsidR="00197E90" w:rsidRPr="00197E90" w14:paraId="6FC528F3" w14:textId="77777777" w:rsidTr="009C681F">
        <w:trPr>
          <w:trHeight w:val="299"/>
        </w:trPr>
        <w:tc>
          <w:tcPr>
            <w:tcW w:w="659" w:type="dxa"/>
            <w:vMerge/>
            <w:vAlign w:val="center"/>
          </w:tcPr>
          <w:p w14:paraId="1E90F62F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vMerge/>
            <w:vAlign w:val="center"/>
          </w:tcPr>
          <w:p w14:paraId="3A4130DB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595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FC1BD8" w14:textId="77777777" w:rsidR="00E83342" w:rsidRPr="00197E90" w:rsidRDefault="00E83342" w:rsidP="00DE2825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</w:t>
            </w:r>
          </w:p>
        </w:tc>
      </w:tr>
      <w:tr w:rsidR="00197E90" w:rsidRPr="00197E90" w14:paraId="7BC4B02B" w14:textId="77777777" w:rsidTr="00E83342">
        <w:trPr>
          <w:trHeight w:val="415"/>
        </w:trPr>
        <w:tc>
          <w:tcPr>
            <w:tcW w:w="659" w:type="dxa"/>
            <w:vMerge/>
            <w:vAlign w:val="center"/>
          </w:tcPr>
          <w:p w14:paraId="79C0D94D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vMerge/>
            <w:vAlign w:val="center"/>
          </w:tcPr>
          <w:p w14:paraId="765D55E2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B4A321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工事費（補助対象経費）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E315B6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（消費税抜）　　　　　　　　　　円</w:t>
            </w:r>
          </w:p>
        </w:tc>
      </w:tr>
      <w:tr w:rsidR="00197E90" w:rsidRPr="00197E90" w14:paraId="75337C4F" w14:textId="77777777" w:rsidTr="00E83342">
        <w:trPr>
          <w:trHeight w:val="267"/>
        </w:trPr>
        <w:tc>
          <w:tcPr>
            <w:tcW w:w="659" w:type="dxa"/>
            <w:vMerge/>
            <w:vAlign w:val="center"/>
          </w:tcPr>
          <w:p w14:paraId="43A765A5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vMerge/>
            <w:vAlign w:val="center"/>
          </w:tcPr>
          <w:p w14:paraId="07F346E2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2FAB6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対象外工事費</w:t>
            </w:r>
          </w:p>
          <w:p w14:paraId="7688CAD7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（補助対象外経費）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A992E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（消費税抜）　　　　　　　　　　円</w:t>
            </w:r>
          </w:p>
        </w:tc>
      </w:tr>
      <w:tr w:rsidR="00197E90" w:rsidRPr="00197E90" w14:paraId="094D2F38" w14:textId="77777777" w:rsidTr="00E83342">
        <w:trPr>
          <w:trHeight w:val="427"/>
        </w:trPr>
        <w:tc>
          <w:tcPr>
            <w:tcW w:w="659" w:type="dxa"/>
            <w:vMerge/>
            <w:vAlign w:val="center"/>
          </w:tcPr>
          <w:p w14:paraId="5334D39E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76" w:type="dxa"/>
            <w:vMerge/>
            <w:vAlign w:val="center"/>
          </w:tcPr>
          <w:p w14:paraId="2CA7240C" w14:textId="77777777" w:rsidR="00E83342" w:rsidRPr="00197E90" w:rsidRDefault="00E83342" w:rsidP="00DE2825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EBD6C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補助金交付申請額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5A2A3" w14:textId="77777777" w:rsidR="00E83342" w:rsidRPr="00197E90" w:rsidRDefault="00E83342" w:rsidP="00DE2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円</w:t>
            </w:r>
          </w:p>
        </w:tc>
      </w:tr>
    </w:tbl>
    <w:tbl>
      <w:tblPr>
        <w:tblStyle w:val="a3"/>
        <w:tblW w:w="8789" w:type="dxa"/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197E90" w:rsidRPr="00197E90" w14:paraId="53FC5E5B" w14:textId="77777777" w:rsidTr="00AA3BEF">
        <w:trPr>
          <w:trHeight w:val="541"/>
        </w:trPr>
        <w:tc>
          <w:tcPr>
            <w:tcW w:w="2835" w:type="dxa"/>
            <w:vAlign w:val="center"/>
          </w:tcPr>
          <w:p w14:paraId="4F416896" w14:textId="77777777" w:rsidR="0018523B" w:rsidRPr="00197E90" w:rsidRDefault="004A6AD1" w:rsidP="0018523B">
            <w:pPr>
              <w:spacing w:beforeLines="50" w:before="120" w:afterLines="50" w:after="120"/>
              <w:ind w:left="315" w:hangingChars="150" w:hanging="3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7E90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="0018523B" w:rsidRPr="00197E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8523B"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変更内容又は中止の理由</w:t>
            </w:r>
          </w:p>
        </w:tc>
        <w:tc>
          <w:tcPr>
            <w:tcW w:w="5954" w:type="dxa"/>
            <w:vAlign w:val="center"/>
          </w:tcPr>
          <w:p w14:paraId="1B562CAB" w14:textId="77777777" w:rsidR="0018523B" w:rsidRPr="00197E90" w:rsidRDefault="0018523B" w:rsidP="0018523B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7E90" w:rsidRPr="00197E90" w14:paraId="12157E39" w14:textId="77777777" w:rsidTr="00AA3BEF">
        <w:trPr>
          <w:trHeight w:val="704"/>
        </w:trPr>
        <w:tc>
          <w:tcPr>
            <w:tcW w:w="2835" w:type="dxa"/>
            <w:vAlign w:val="center"/>
          </w:tcPr>
          <w:p w14:paraId="070C4446" w14:textId="77777777" w:rsidR="0018523B" w:rsidRPr="00197E90" w:rsidRDefault="004A6AD1" w:rsidP="009C681F">
            <w:pPr>
              <w:spacing w:beforeLines="50" w:before="120" w:afterLines="50" w:after="120"/>
              <w:ind w:left="315" w:hangingChars="150" w:hanging="315"/>
              <w:rPr>
                <w:rFonts w:ascii="ＭＳ Ｐ明朝" w:eastAsia="ＭＳ Ｐ明朝" w:hAnsi="ＭＳ Ｐ明朝" w:cs="HG丸ｺﾞｼｯｸM-PRO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18523B" w:rsidRPr="00197E9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添付書類</w:t>
            </w:r>
            <w:r w:rsidR="00C94F6E" w:rsidRPr="00197E90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C94F6E" w:rsidRPr="00197E90">
              <w:rPr>
                <w:rFonts w:ascii="ＭＳ Ｐ明朝" w:eastAsia="ＭＳ Ｐ明朝" w:hAnsi="ＭＳ Ｐ明朝" w:cs="Segoe UI Emoji"/>
                <w:sz w:val="20"/>
                <w:szCs w:val="20"/>
              </w:rPr>
              <w:t>☑</w:t>
            </w:r>
            <w:r w:rsidR="00C94F6E" w:rsidRPr="00197E90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  <w:p w14:paraId="13BCB8C8" w14:textId="14F9A22A" w:rsidR="009C681F" w:rsidRPr="00197E90" w:rsidRDefault="009C681F" w:rsidP="009C681F">
            <w:pPr>
              <w:spacing w:beforeLines="50" w:before="120" w:afterLines="50" w:after="120"/>
              <w:ind w:left="240" w:hangingChars="150" w:hanging="2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7E90">
              <w:rPr>
                <w:rFonts w:ascii="ＭＳ Ｐ明朝" w:eastAsia="ＭＳ Ｐ明朝" w:hAnsi="ＭＳ Ｐ明朝" w:cs="HG丸ｺﾞｼｯｸM-PRO" w:hint="eastAsia"/>
                <w:sz w:val="16"/>
                <w:szCs w:val="16"/>
              </w:rPr>
              <w:t>※変更の時のみ</w:t>
            </w:r>
          </w:p>
        </w:tc>
        <w:tc>
          <w:tcPr>
            <w:tcW w:w="5954" w:type="dxa"/>
            <w:vAlign w:val="center"/>
          </w:tcPr>
          <w:p w14:paraId="4A097D77" w14:textId="77777777" w:rsidR="0018523B" w:rsidRPr="00197E90" w:rsidRDefault="0018523B" w:rsidP="0018523B">
            <w:pPr>
              <w:ind w:left="300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197E9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197E9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C94F6E" w:rsidRPr="00197E90">
              <w:rPr>
                <w:rFonts w:ascii="ＭＳ 明朝" w:eastAsia="ＭＳ 明朝" w:hAnsi="ＭＳ 明朝" w:hint="eastAsia"/>
                <w:sz w:val="20"/>
                <w:szCs w:val="20"/>
              </w:rPr>
              <w:t>変更後の</w:t>
            </w:r>
            <w:r w:rsidRPr="00197E90">
              <w:rPr>
                <w:rFonts w:ascii="ＭＳ 明朝" w:eastAsia="ＭＳ 明朝" w:hAnsi="ＭＳ 明朝" w:hint="eastAsia"/>
                <w:sz w:val="20"/>
                <w:szCs w:val="20"/>
              </w:rPr>
              <w:t>工事費用が分かる見積書の写し及び内訳書の写し</w:t>
            </w:r>
          </w:p>
          <w:p w14:paraId="691F0988" w14:textId="78B1B6FE" w:rsidR="0018523B" w:rsidRPr="00197E90" w:rsidRDefault="0018523B" w:rsidP="0018523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97E9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197E9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97E90">
              <w:rPr>
                <w:rFonts w:ascii="ＭＳ 明朝" w:eastAsia="ＭＳ 明朝" w:hAnsi="ＭＳ 明朝" w:hint="eastAsia"/>
                <w:sz w:val="20"/>
                <w:szCs w:val="20"/>
              </w:rPr>
              <w:t>工事部分の施工前の状況がわかる写真</w:t>
            </w:r>
            <w:r w:rsidR="00DD5D6C" w:rsidRPr="00197E90">
              <w:rPr>
                <w:rFonts w:ascii="ＭＳ 明朝" w:eastAsia="ＭＳ 明朝" w:hAnsi="ＭＳ 明朝" w:hint="eastAsia"/>
                <w:sz w:val="20"/>
                <w:szCs w:val="20"/>
              </w:rPr>
              <w:t>（※変更がある場合）</w:t>
            </w:r>
          </w:p>
          <w:p w14:paraId="66BD954C" w14:textId="77777777" w:rsidR="0018523B" w:rsidRPr="00197E90" w:rsidRDefault="0018523B" w:rsidP="001852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7E90">
              <w:rPr>
                <w:rFonts w:asciiTheme="minorEastAsia" w:eastAsiaTheme="minorEastAsia" w:hAnsiTheme="minorEastAsia" w:hint="eastAsia"/>
                <w:sz w:val="20"/>
                <w:szCs w:val="20"/>
              </w:rPr>
              <w:t>□ その他（　　　　　　　　）</w:t>
            </w:r>
          </w:p>
        </w:tc>
      </w:tr>
    </w:tbl>
    <w:bookmarkEnd w:id="0"/>
    <w:p w14:paraId="5D97FC9D" w14:textId="1E37370B" w:rsidR="00CC378A" w:rsidRPr="00197E90" w:rsidRDefault="009C681F" w:rsidP="009C681F">
      <w:pPr>
        <w:spacing w:line="240" w:lineRule="exact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97E90">
        <w:rPr>
          <w:rFonts w:asciiTheme="minorEastAsia" w:eastAsiaTheme="minorEastAsia" w:hAnsiTheme="minorEastAsia" w:hint="eastAsia"/>
          <w:sz w:val="20"/>
          <w:szCs w:val="20"/>
        </w:rPr>
        <w:t>注１　変更申請の場合は、変更前後の補助対象事業の内容や、補助対象経費が分かる関係書類を添付するものとし、記載事項に変更がない関係書類については、添付を省略することができます。</w:t>
      </w:r>
    </w:p>
    <w:sectPr w:rsidR="00CC378A" w:rsidRPr="00197E90" w:rsidSect="003D586F">
      <w:pgSz w:w="11906" w:h="16838" w:code="9"/>
      <w:pgMar w:top="1418" w:right="1418" w:bottom="1134" w:left="1418" w:header="851" w:footer="68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7641A" w14:textId="77777777" w:rsidR="003D586F" w:rsidRDefault="003D586F" w:rsidP="00A34A73">
      <w:r>
        <w:separator/>
      </w:r>
    </w:p>
  </w:endnote>
  <w:endnote w:type="continuationSeparator" w:id="0">
    <w:p w14:paraId="4CC00FBB" w14:textId="77777777" w:rsidR="003D586F" w:rsidRDefault="003D586F" w:rsidP="00A3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7F2A2" w14:textId="77777777" w:rsidR="003D586F" w:rsidRDefault="003D586F" w:rsidP="00A34A73">
      <w:r>
        <w:separator/>
      </w:r>
    </w:p>
  </w:footnote>
  <w:footnote w:type="continuationSeparator" w:id="0">
    <w:p w14:paraId="34459FE8" w14:textId="77777777" w:rsidR="003D586F" w:rsidRDefault="003D586F" w:rsidP="00A3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90CDE"/>
    <w:multiLevelType w:val="hybridMultilevel"/>
    <w:tmpl w:val="DCEA7E0A"/>
    <w:lvl w:ilvl="0" w:tplc="D85014D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769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06A63"/>
    <w:rsid w:val="00010C7F"/>
    <w:rsid w:val="00011721"/>
    <w:rsid w:val="0002528A"/>
    <w:rsid w:val="00044146"/>
    <w:rsid w:val="00050B37"/>
    <w:rsid w:val="00070C17"/>
    <w:rsid w:val="00071EC7"/>
    <w:rsid w:val="0007640B"/>
    <w:rsid w:val="000A22DB"/>
    <w:rsid w:val="000A3BDD"/>
    <w:rsid w:val="000D02B5"/>
    <w:rsid w:val="000D0464"/>
    <w:rsid w:val="000E74EC"/>
    <w:rsid w:val="000F57EE"/>
    <w:rsid w:val="00113840"/>
    <w:rsid w:val="00124F91"/>
    <w:rsid w:val="0014555A"/>
    <w:rsid w:val="00166F0F"/>
    <w:rsid w:val="001773E9"/>
    <w:rsid w:val="001802CF"/>
    <w:rsid w:val="0018198F"/>
    <w:rsid w:val="0018523B"/>
    <w:rsid w:val="0018578A"/>
    <w:rsid w:val="00191710"/>
    <w:rsid w:val="00197E90"/>
    <w:rsid w:val="001A2E00"/>
    <w:rsid w:val="001B25DF"/>
    <w:rsid w:val="001F2B10"/>
    <w:rsid w:val="00221BDB"/>
    <w:rsid w:val="00250EB4"/>
    <w:rsid w:val="00283728"/>
    <w:rsid w:val="00293042"/>
    <w:rsid w:val="002B0569"/>
    <w:rsid w:val="002B7107"/>
    <w:rsid w:val="002E643D"/>
    <w:rsid w:val="00354654"/>
    <w:rsid w:val="003611E5"/>
    <w:rsid w:val="003672E8"/>
    <w:rsid w:val="0037425F"/>
    <w:rsid w:val="00377291"/>
    <w:rsid w:val="003965EB"/>
    <w:rsid w:val="003A120C"/>
    <w:rsid w:val="003D1E57"/>
    <w:rsid w:val="003D586F"/>
    <w:rsid w:val="00421524"/>
    <w:rsid w:val="004474F2"/>
    <w:rsid w:val="00451EEF"/>
    <w:rsid w:val="00472786"/>
    <w:rsid w:val="00484236"/>
    <w:rsid w:val="004A092A"/>
    <w:rsid w:val="004A6AD1"/>
    <w:rsid w:val="004A7E2A"/>
    <w:rsid w:val="004B68A6"/>
    <w:rsid w:val="004F4789"/>
    <w:rsid w:val="005535D7"/>
    <w:rsid w:val="005644C0"/>
    <w:rsid w:val="0056673D"/>
    <w:rsid w:val="00576749"/>
    <w:rsid w:val="00576A6D"/>
    <w:rsid w:val="00584560"/>
    <w:rsid w:val="005975C1"/>
    <w:rsid w:val="005C108F"/>
    <w:rsid w:val="005C1533"/>
    <w:rsid w:val="005E3525"/>
    <w:rsid w:val="005F063E"/>
    <w:rsid w:val="005F1639"/>
    <w:rsid w:val="006004B5"/>
    <w:rsid w:val="006005A5"/>
    <w:rsid w:val="00654718"/>
    <w:rsid w:val="00654739"/>
    <w:rsid w:val="00670420"/>
    <w:rsid w:val="00686523"/>
    <w:rsid w:val="006901CC"/>
    <w:rsid w:val="006E4222"/>
    <w:rsid w:val="006E6274"/>
    <w:rsid w:val="00725F95"/>
    <w:rsid w:val="0075437E"/>
    <w:rsid w:val="0076149E"/>
    <w:rsid w:val="007C4AE9"/>
    <w:rsid w:val="007D38EC"/>
    <w:rsid w:val="007D3F6B"/>
    <w:rsid w:val="007D54DF"/>
    <w:rsid w:val="007F0D6E"/>
    <w:rsid w:val="007F560B"/>
    <w:rsid w:val="00820FE0"/>
    <w:rsid w:val="00853FD3"/>
    <w:rsid w:val="0088270F"/>
    <w:rsid w:val="0089084D"/>
    <w:rsid w:val="008A2E24"/>
    <w:rsid w:val="008C3567"/>
    <w:rsid w:val="00903928"/>
    <w:rsid w:val="00934240"/>
    <w:rsid w:val="00937DDF"/>
    <w:rsid w:val="00942F98"/>
    <w:rsid w:val="009479E9"/>
    <w:rsid w:val="00956AC6"/>
    <w:rsid w:val="00963C2A"/>
    <w:rsid w:val="0097073C"/>
    <w:rsid w:val="00972488"/>
    <w:rsid w:val="00973B9A"/>
    <w:rsid w:val="009C2E08"/>
    <w:rsid w:val="009C681F"/>
    <w:rsid w:val="009E7B20"/>
    <w:rsid w:val="00A12317"/>
    <w:rsid w:val="00A330ED"/>
    <w:rsid w:val="00A34A73"/>
    <w:rsid w:val="00A4492D"/>
    <w:rsid w:val="00A53B1D"/>
    <w:rsid w:val="00AA3BEF"/>
    <w:rsid w:val="00AB4977"/>
    <w:rsid w:val="00AC2E0A"/>
    <w:rsid w:val="00AF536D"/>
    <w:rsid w:val="00AF577E"/>
    <w:rsid w:val="00B02719"/>
    <w:rsid w:val="00B17F83"/>
    <w:rsid w:val="00B21013"/>
    <w:rsid w:val="00B37FB1"/>
    <w:rsid w:val="00B538C4"/>
    <w:rsid w:val="00B55CE6"/>
    <w:rsid w:val="00B9304F"/>
    <w:rsid w:val="00BA2F33"/>
    <w:rsid w:val="00BE4523"/>
    <w:rsid w:val="00BF647D"/>
    <w:rsid w:val="00C172A4"/>
    <w:rsid w:val="00C17EA5"/>
    <w:rsid w:val="00C33946"/>
    <w:rsid w:val="00C42396"/>
    <w:rsid w:val="00C43918"/>
    <w:rsid w:val="00C46491"/>
    <w:rsid w:val="00C73E5B"/>
    <w:rsid w:val="00C94513"/>
    <w:rsid w:val="00C94F6E"/>
    <w:rsid w:val="00C974A0"/>
    <w:rsid w:val="00CA05FC"/>
    <w:rsid w:val="00CC378A"/>
    <w:rsid w:val="00CC548C"/>
    <w:rsid w:val="00CD4A59"/>
    <w:rsid w:val="00CF469A"/>
    <w:rsid w:val="00D01695"/>
    <w:rsid w:val="00D07F1C"/>
    <w:rsid w:val="00D2369A"/>
    <w:rsid w:val="00DC21E8"/>
    <w:rsid w:val="00DD5D6C"/>
    <w:rsid w:val="00DE1009"/>
    <w:rsid w:val="00DF5613"/>
    <w:rsid w:val="00E228D5"/>
    <w:rsid w:val="00E3391B"/>
    <w:rsid w:val="00E33D0D"/>
    <w:rsid w:val="00E37C17"/>
    <w:rsid w:val="00E4682C"/>
    <w:rsid w:val="00E6753F"/>
    <w:rsid w:val="00E753BE"/>
    <w:rsid w:val="00E81FA3"/>
    <w:rsid w:val="00E83342"/>
    <w:rsid w:val="00EB6E77"/>
    <w:rsid w:val="00EC64A8"/>
    <w:rsid w:val="00F01A91"/>
    <w:rsid w:val="00F153B6"/>
    <w:rsid w:val="00F23987"/>
    <w:rsid w:val="00F5659B"/>
    <w:rsid w:val="00F777CC"/>
    <w:rsid w:val="00F9254F"/>
    <w:rsid w:val="00FA13DB"/>
    <w:rsid w:val="00FA3119"/>
    <w:rsid w:val="00FD17F1"/>
    <w:rsid w:val="00FE66E0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5C90E"/>
  <w15:docId w15:val="{E461747D-DAB8-4556-9714-85F4DF47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A73"/>
  </w:style>
  <w:style w:type="paragraph" w:styleId="a6">
    <w:name w:val="footer"/>
    <w:basedOn w:val="a"/>
    <w:link w:val="a7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A73"/>
  </w:style>
  <w:style w:type="paragraph" w:styleId="a8">
    <w:name w:val="Balloon Text"/>
    <w:basedOn w:val="a"/>
    <w:link w:val="a9"/>
    <w:uiPriority w:val="99"/>
    <w:semiHidden/>
    <w:unhideWhenUsed/>
    <w:rsid w:val="0056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7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94513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C94513"/>
    <w:rPr>
      <w:rFonts w:asciiTheme="minorEastAsia" w:eastAsiaTheme="minorEastAsia" w:hAnsiTheme="minorEastAsia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94513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C94513"/>
    <w:rPr>
      <w:rFonts w:asciiTheme="minorEastAsia" w:eastAsiaTheme="minorEastAsia" w:hAnsiTheme="minorEastAsia"/>
      <w:sz w:val="21"/>
      <w:szCs w:val="21"/>
    </w:rPr>
  </w:style>
  <w:style w:type="paragraph" w:styleId="ae">
    <w:name w:val="List Paragraph"/>
    <w:basedOn w:val="a"/>
    <w:uiPriority w:val="34"/>
    <w:qFormat/>
    <w:rsid w:val="001A2E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笹木　計宏</cp:lastModifiedBy>
  <cp:revision>3</cp:revision>
  <cp:lastPrinted>2023-02-20T04:41:00Z</cp:lastPrinted>
  <dcterms:created xsi:type="dcterms:W3CDTF">2025-02-17T10:20:00Z</dcterms:created>
  <dcterms:modified xsi:type="dcterms:W3CDTF">2025-02-17T10:21:00Z</dcterms:modified>
</cp:coreProperties>
</file>