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0B43" w14:textId="17F2B8DE" w:rsidR="008B0F1A" w:rsidRPr="006878DA" w:rsidRDefault="008B0F1A" w:rsidP="008B0F1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別記第２号</w:t>
      </w:r>
      <w:r w:rsidRPr="006878DA">
        <w:rPr>
          <w:rFonts w:asciiTheme="minorEastAsia" w:hAnsiTheme="minorEastAsia" w:hint="eastAsia"/>
          <w:sz w:val="24"/>
          <w:szCs w:val="24"/>
        </w:rPr>
        <w:t>様式（第</w:t>
      </w:r>
      <w:r w:rsidR="009E49F6" w:rsidRPr="006878DA">
        <w:rPr>
          <w:rFonts w:asciiTheme="minorEastAsia" w:hAnsiTheme="minorEastAsia" w:hint="eastAsia"/>
          <w:sz w:val="24"/>
          <w:szCs w:val="24"/>
        </w:rPr>
        <w:t>1</w:t>
      </w:r>
      <w:r w:rsidR="00D6409F" w:rsidRPr="006878DA">
        <w:rPr>
          <w:rFonts w:asciiTheme="minorEastAsia" w:hAnsiTheme="minorEastAsia" w:hint="eastAsia"/>
          <w:sz w:val="24"/>
          <w:szCs w:val="24"/>
        </w:rPr>
        <w:t>1</w:t>
      </w:r>
      <w:r w:rsidRPr="006878DA">
        <w:rPr>
          <w:rFonts w:asciiTheme="minorEastAsia" w:hAnsiTheme="minorEastAsia" w:hint="eastAsia"/>
          <w:sz w:val="24"/>
          <w:szCs w:val="24"/>
        </w:rPr>
        <w:t>条関係）</w:t>
      </w:r>
      <w:r w:rsidR="002F6BB8" w:rsidRPr="006878DA">
        <w:rPr>
          <w:rFonts w:asciiTheme="minorEastAsia" w:hAnsiTheme="minorEastAsia" w:hint="eastAsia"/>
          <w:sz w:val="24"/>
          <w:szCs w:val="24"/>
        </w:rPr>
        <w:t>（表面）</w:t>
      </w:r>
    </w:p>
    <w:p w14:paraId="462DD43B" w14:textId="74BDBB1B" w:rsidR="007C16F0" w:rsidRPr="006878DA" w:rsidRDefault="007C16F0" w:rsidP="002F6BB8">
      <w:pPr>
        <w:autoSpaceDE w:val="0"/>
        <w:autoSpaceDN w:val="0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6733BF29" w14:textId="77777777" w:rsidR="007C16F0" w:rsidRPr="006878DA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OLE_LINK2"/>
    </w:p>
    <w:p w14:paraId="47397F08" w14:textId="551E8DDD" w:rsidR="007C16F0" w:rsidRPr="006878DA" w:rsidRDefault="00BD56B2" w:rsidP="008E3317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bookmarkStart w:id="1" w:name="_Hlk66690853"/>
      <w:r w:rsidRPr="006878DA">
        <w:rPr>
          <w:rFonts w:asciiTheme="minorEastAsia" w:hAnsiTheme="minorEastAsia" w:hint="eastAsia"/>
          <w:sz w:val="24"/>
          <w:szCs w:val="24"/>
        </w:rPr>
        <w:t>石狩市</w:t>
      </w:r>
      <w:r w:rsidR="000406BA" w:rsidRPr="006878DA">
        <w:rPr>
          <w:rFonts w:asciiTheme="minorEastAsia" w:hAnsiTheme="minorEastAsia" w:hint="eastAsia"/>
          <w:sz w:val="24"/>
          <w:szCs w:val="24"/>
        </w:rPr>
        <w:t>皮膚科</w:t>
      </w:r>
      <w:r w:rsidR="005078DA" w:rsidRPr="006878DA">
        <w:rPr>
          <w:rFonts w:hint="eastAsia"/>
          <w:sz w:val="24"/>
          <w:szCs w:val="28"/>
          <w:lang w:val="ja-JP"/>
        </w:rPr>
        <w:t>診療所等</w:t>
      </w:r>
      <w:r w:rsidR="007C16F0" w:rsidRPr="006878DA">
        <w:rPr>
          <w:rFonts w:asciiTheme="minorEastAsia" w:hAnsiTheme="minorEastAsia" w:hint="eastAsia"/>
          <w:sz w:val="24"/>
          <w:szCs w:val="24"/>
        </w:rPr>
        <w:t>開設助成金</w:t>
      </w:r>
      <w:bookmarkEnd w:id="1"/>
      <w:r w:rsidR="007C16F0" w:rsidRPr="006878DA">
        <w:rPr>
          <w:rFonts w:asciiTheme="minorEastAsia" w:hAnsiTheme="minorEastAsia" w:hint="eastAsia"/>
          <w:sz w:val="24"/>
          <w:szCs w:val="24"/>
        </w:rPr>
        <w:t>事業予定計画書</w:t>
      </w:r>
    </w:p>
    <w:p w14:paraId="03CB2868" w14:textId="77777777" w:rsidR="007C16F0" w:rsidRPr="006878DA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3D9D0BC" w14:textId="77777777" w:rsidR="007C16F0" w:rsidRPr="006878DA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878DA">
        <w:rPr>
          <w:rFonts w:asciiTheme="minorEastAsia" w:hAnsiTheme="minorEastAsia" w:hint="eastAsia"/>
          <w:sz w:val="24"/>
          <w:szCs w:val="24"/>
        </w:rPr>
        <w:t>１　診療所等の概要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6878DA" w:rsidRPr="006878DA" w14:paraId="2F39B09F" w14:textId="77777777" w:rsidTr="0052224F">
        <w:trPr>
          <w:trHeight w:val="818"/>
        </w:trPr>
        <w:tc>
          <w:tcPr>
            <w:tcW w:w="1696" w:type="dxa"/>
            <w:vAlign w:val="center"/>
          </w:tcPr>
          <w:p w14:paraId="7629838D" w14:textId="77777777" w:rsidR="007C16F0" w:rsidRPr="006878DA" w:rsidRDefault="007C16F0" w:rsidP="008E3317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名　　</w:t>
            </w:r>
            <w:r w:rsidR="00BD56B2" w:rsidRPr="006878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78DA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6663" w:type="dxa"/>
            <w:vAlign w:val="center"/>
          </w:tcPr>
          <w:p w14:paraId="31A8AE76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78DA" w:rsidRPr="006878DA" w14:paraId="1E6F7705" w14:textId="77777777" w:rsidTr="0052224F">
        <w:trPr>
          <w:trHeight w:val="703"/>
        </w:trPr>
        <w:tc>
          <w:tcPr>
            <w:tcW w:w="1696" w:type="dxa"/>
            <w:vAlign w:val="center"/>
          </w:tcPr>
          <w:p w14:paraId="53398FBD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　代表者氏名</w:t>
            </w:r>
          </w:p>
        </w:tc>
        <w:tc>
          <w:tcPr>
            <w:tcW w:w="6663" w:type="dxa"/>
            <w:vAlign w:val="center"/>
          </w:tcPr>
          <w:p w14:paraId="624C268A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78DA" w:rsidRPr="006878DA" w14:paraId="20359AE3" w14:textId="77777777" w:rsidTr="0052224F">
        <w:trPr>
          <w:trHeight w:val="685"/>
        </w:trPr>
        <w:tc>
          <w:tcPr>
            <w:tcW w:w="1696" w:type="dxa"/>
            <w:vAlign w:val="center"/>
          </w:tcPr>
          <w:p w14:paraId="3535AA19" w14:textId="77777777" w:rsidR="007C16F0" w:rsidRPr="006878DA" w:rsidRDefault="007C16F0" w:rsidP="008E3317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6663" w:type="dxa"/>
            <w:vAlign w:val="center"/>
          </w:tcPr>
          <w:p w14:paraId="66CB4C28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78DA" w:rsidRPr="006878DA" w14:paraId="37A8C1AE" w14:textId="77777777" w:rsidTr="0052224F">
        <w:trPr>
          <w:trHeight w:val="709"/>
        </w:trPr>
        <w:tc>
          <w:tcPr>
            <w:tcW w:w="1696" w:type="dxa"/>
            <w:vAlign w:val="center"/>
          </w:tcPr>
          <w:p w14:paraId="4383AFB6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78D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820706048"/>
              </w:rPr>
              <w:t>土地面</w:t>
            </w:r>
            <w:r w:rsidRPr="006878DA">
              <w:rPr>
                <w:rFonts w:asciiTheme="minorEastAsia" w:hAnsiTheme="minorEastAsia" w:hint="eastAsia"/>
                <w:kern w:val="0"/>
                <w:szCs w:val="21"/>
                <w:fitText w:val="1050" w:id="-1820706048"/>
              </w:rPr>
              <w:t>積</w:t>
            </w:r>
          </w:p>
        </w:tc>
        <w:tc>
          <w:tcPr>
            <w:tcW w:w="6663" w:type="dxa"/>
            <w:vAlign w:val="center"/>
          </w:tcPr>
          <w:p w14:paraId="2DF8AA44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="00BD56B2" w:rsidRPr="006878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78DA">
              <w:rPr>
                <w:rFonts w:asciiTheme="minorEastAsia" w:hAnsiTheme="minorEastAsia" w:hint="eastAsia"/>
                <w:szCs w:val="21"/>
              </w:rPr>
              <w:t>㎡</w:t>
            </w:r>
            <w:r w:rsidR="00622050" w:rsidRPr="006878DA">
              <w:rPr>
                <w:rFonts w:asciiTheme="minorEastAsia" w:hAnsiTheme="minorEastAsia" w:hint="eastAsia"/>
                <w:szCs w:val="21"/>
              </w:rPr>
              <w:t>（</w:t>
            </w:r>
            <w:r w:rsidRPr="006878DA">
              <w:rPr>
                <w:rFonts w:asciiTheme="minorEastAsia" w:hAnsiTheme="minorEastAsia" w:hint="eastAsia"/>
                <w:szCs w:val="21"/>
              </w:rPr>
              <w:t>うち助成対象面積　　　　　　㎡</w:t>
            </w:r>
            <w:r w:rsidR="00622050" w:rsidRPr="006878D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878DA" w:rsidRPr="006878DA" w14:paraId="089D64EB" w14:textId="77777777" w:rsidTr="0052224F">
        <w:trPr>
          <w:trHeight w:val="691"/>
        </w:trPr>
        <w:tc>
          <w:tcPr>
            <w:tcW w:w="1696" w:type="dxa"/>
            <w:vAlign w:val="center"/>
          </w:tcPr>
          <w:p w14:paraId="601AF4EB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78D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820706047"/>
              </w:rPr>
              <w:t>建物構</w:t>
            </w:r>
            <w:r w:rsidRPr="006878DA">
              <w:rPr>
                <w:rFonts w:asciiTheme="minorEastAsia" w:hAnsiTheme="minorEastAsia" w:hint="eastAsia"/>
                <w:kern w:val="0"/>
                <w:szCs w:val="21"/>
                <w:fitText w:val="1050" w:id="-1820706047"/>
              </w:rPr>
              <w:t>造</w:t>
            </w:r>
          </w:p>
        </w:tc>
        <w:tc>
          <w:tcPr>
            <w:tcW w:w="6663" w:type="dxa"/>
            <w:vAlign w:val="center"/>
          </w:tcPr>
          <w:p w14:paraId="0532CADE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　　　　　　　　　　　　　造　　　　　　階建</w:t>
            </w:r>
          </w:p>
        </w:tc>
      </w:tr>
      <w:tr w:rsidR="006878DA" w:rsidRPr="006878DA" w14:paraId="0686E7F6" w14:textId="77777777" w:rsidTr="0052224F">
        <w:trPr>
          <w:trHeight w:val="969"/>
        </w:trPr>
        <w:tc>
          <w:tcPr>
            <w:tcW w:w="1696" w:type="dxa"/>
            <w:vAlign w:val="center"/>
          </w:tcPr>
          <w:p w14:paraId="19353CAD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78D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820706046"/>
              </w:rPr>
              <w:t>建物面</w:t>
            </w:r>
            <w:r w:rsidRPr="006878DA">
              <w:rPr>
                <w:rFonts w:asciiTheme="minorEastAsia" w:hAnsiTheme="minorEastAsia" w:hint="eastAsia"/>
                <w:kern w:val="0"/>
                <w:szCs w:val="21"/>
                <w:fitText w:val="1050" w:id="-1820706046"/>
              </w:rPr>
              <w:t>積</w:t>
            </w:r>
          </w:p>
        </w:tc>
        <w:tc>
          <w:tcPr>
            <w:tcW w:w="6663" w:type="dxa"/>
            <w:vAlign w:val="center"/>
          </w:tcPr>
          <w:p w14:paraId="2A658042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>建築面積　　　　　　　　　㎡</w:t>
            </w:r>
          </w:p>
          <w:p w14:paraId="12F61B6D" w14:textId="77777777" w:rsidR="007C16F0" w:rsidRPr="006878DA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878DA">
              <w:rPr>
                <w:rFonts w:asciiTheme="minorEastAsia" w:hAnsiTheme="minorEastAsia" w:hint="eastAsia"/>
                <w:szCs w:val="21"/>
              </w:rPr>
              <w:t xml:space="preserve">延床面積　　　　　　　</w:t>
            </w:r>
            <w:r w:rsidR="00BD56B2" w:rsidRPr="006878D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878DA">
              <w:rPr>
                <w:rFonts w:asciiTheme="minorEastAsia" w:hAnsiTheme="minorEastAsia" w:hint="eastAsia"/>
                <w:szCs w:val="21"/>
              </w:rPr>
              <w:t>㎡</w:t>
            </w:r>
            <w:r w:rsidR="00622050" w:rsidRPr="006878DA">
              <w:rPr>
                <w:rFonts w:asciiTheme="minorEastAsia" w:hAnsiTheme="minorEastAsia" w:hint="eastAsia"/>
                <w:szCs w:val="21"/>
              </w:rPr>
              <w:t>（</w:t>
            </w:r>
            <w:r w:rsidRPr="006878DA">
              <w:rPr>
                <w:rFonts w:asciiTheme="minorEastAsia" w:hAnsiTheme="minorEastAsia" w:hint="eastAsia"/>
                <w:szCs w:val="21"/>
              </w:rPr>
              <w:t>うち助成対象面積　　　　　　㎡</w:t>
            </w:r>
            <w:r w:rsidR="00622050" w:rsidRPr="006878D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007D8729" w14:textId="77777777" w:rsidR="007C16F0" w:rsidRPr="00531D4D" w:rsidRDefault="007C16F0" w:rsidP="008E3317">
      <w:pPr>
        <w:autoSpaceDE w:val="0"/>
        <w:autoSpaceDN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6878DA">
        <w:rPr>
          <w:rFonts w:asciiTheme="minorEastAsia" w:hAnsiTheme="minorEastAsia" w:hint="eastAsia"/>
          <w:sz w:val="20"/>
          <w:szCs w:val="20"/>
        </w:rPr>
        <w:t>診療所等が住宅と併用の場合は、助成対象土地面積は</w:t>
      </w:r>
      <w:r w:rsidR="00467646" w:rsidRPr="006878DA">
        <w:rPr>
          <w:rFonts w:asciiTheme="minorEastAsia" w:hAnsiTheme="minorEastAsia" w:hint="eastAsia"/>
          <w:sz w:val="20"/>
          <w:szCs w:val="20"/>
        </w:rPr>
        <w:t>、</w:t>
      </w:r>
      <w:r w:rsidRPr="006878DA">
        <w:rPr>
          <w:rFonts w:asciiTheme="minorEastAsia" w:hAnsiTheme="minorEastAsia" w:hint="eastAsia"/>
          <w:sz w:val="20"/>
          <w:szCs w:val="20"/>
        </w:rPr>
        <w:t>建物に占める医療提供施設の割合で算出すること。ただし、住宅併用であっても診療所等のためだけに利</w:t>
      </w:r>
      <w:r w:rsidRPr="00531D4D">
        <w:rPr>
          <w:rFonts w:asciiTheme="minorEastAsia" w:hAnsiTheme="minorEastAsia" w:hint="eastAsia"/>
          <w:sz w:val="20"/>
          <w:szCs w:val="20"/>
        </w:rPr>
        <w:t>用する土地</w:t>
      </w:r>
      <w:r w:rsidR="00467646" w:rsidRPr="00531D4D">
        <w:rPr>
          <w:rFonts w:asciiTheme="minorEastAsia" w:hAnsiTheme="minorEastAsia" w:hint="eastAsia"/>
          <w:sz w:val="20"/>
          <w:szCs w:val="20"/>
        </w:rPr>
        <w:t>（</w:t>
      </w:r>
      <w:r w:rsidRPr="00531D4D">
        <w:rPr>
          <w:rFonts w:asciiTheme="minorEastAsia" w:hAnsiTheme="minorEastAsia" w:hint="eastAsia"/>
          <w:sz w:val="20"/>
          <w:szCs w:val="20"/>
        </w:rPr>
        <w:t>専用駐車場</w:t>
      </w:r>
      <w:r w:rsidR="00467646" w:rsidRPr="00531D4D">
        <w:rPr>
          <w:rFonts w:asciiTheme="minorEastAsia" w:hAnsiTheme="minorEastAsia" w:hint="eastAsia"/>
          <w:sz w:val="20"/>
          <w:szCs w:val="20"/>
        </w:rPr>
        <w:t>等）</w:t>
      </w:r>
      <w:r w:rsidRPr="00531D4D">
        <w:rPr>
          <w:rFonts w:asciiTheme="minorEastAsia" w:hAnsiTheme="minorEastAsia" w:hint="eastAsia"/>
          <w:sz w:val="20"/>
          <w:szCs w:val="20"/>
        </w:rPr>
        <w:t>は、この限りでない。</w:t>
      </w:r>
    </w:p>
    <w:p w14:paraId="6AB6EB9C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679B6F6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31D4D">
        <w:rPr>
          <w:rFonts w:asciiTheme="minorEastAsia" w:hAnsiTheme="minorEastAsia" w:hint="eastAsia"/>
          <w:sz w:val="24"/>
          <w:szCs w:val="24"/>
        </w:rPr>
        <w:t>２　診療日及び診療時間</w:t>
      </w:r>
      <w:r w:rsidR="00467646" w:rsidRPr="00531D4D">
        <w:rPr>
          <w:rFonts w:asciiTheme="minorEastAsia" w:hAnsiTheme="minorEastAsia" w:hint="eastAsia"/>
          <w:sz w:val="24"/>
          <w:szCs w:val="24"/>
        </w:rPr>
        <w:t>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7C16F0" w:rsidRPr="00531D4D" w14:paraId="09B15E82" w14:textId="77777777" w:rsidTr="0052224F">
        <w:trPr>
          <w:trHeight w:val="4997"/>
        </w:trPr>
        <w:tc>
          <w:tcPr>
            <w:tcW w:w="1129" w:type="dxa"/>
            <w:vAlign w:val="center"/>
          </w:tcPr>
          <w:p w14:paraId="066CC0E8" w14:textId="7D145AAB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診療日</w:t>
            </w:r>
          </w:p>
          <w:p w14:paraId="153126FA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857A8D">
              <w:rPr>
                <w:rFonts w:asciiTheme="minorEastAsia" w:hAnsiTheme="minorEastAsia" w:hint="eastAsia"/>
                <w:kern w:val="0"/>
                <w:szCs w:val="21"/>
                <w:fitText w:val="840" w:id="-731662592"/>
              </w:rPr>
              <w:t>診療時間</w:t>
            </w:r>
          </w:p>
        </w:tc>
        <w:tc>
          <w:tcPr>
            <w:tcW w:w="7230" w:type="dxa"/>
            <w:vAlign w:val="center"/>
          </w:tcPr>
          <w:p w14:paraId="19B0FC1F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月曜日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35C4E6B0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火曜日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5DD2B4F8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水曜日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77756F6C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木曜日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6F408090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金曜日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1890F7BF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土曜日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0C7D0F5D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日曜日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午前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　</w:t>
            </w:r>
            <w:r w:rsidRPr="00531D4D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午後</w:t>
            </w:r>
            <w:r w:rsidRPr="00531D4D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  <w:p w14:paraId="34C3265F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A3DE35" w14:textId="77777777" w:rsidR="007C16F0" w:rsidRPr="00531D4D" w:rsidRDefault="00BD56B2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F9E1ED" wp14:editId="2B5D20DC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222885</wp:posOffset>
                      </wp:positionV>
                      <wp:extent cx="139700" cy="559435"/>
                      <wp:effectExtent l="11430" t="13335" r="10795" b="8255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559435"/>
                              </a:xfrm>
                              <a:prstGeom prst="rightBracket">
                                <a:avLst>
                                  <a:gd name="adj" fmla="val 333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0823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332.2pt;margin-top:17.55pt;width:11pt;height:4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7C16F0" w:rsidRPr="00531D4D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="00932A1E" w:rsidRPr="00531D4D">
              <w:rPr>
                <w:rFonts w:asciiTheme="minorEastAsia" w:hAnsiTheme="minorEastAsia" w:hint="eastAsia"/>
                <w:sz w:val="20"/>
                <w:szCs w:val="20"/>
              </w:rPr>
              <w:t>休</w:t>
            </w:r>
            <w:r w:rsidR="007C16F0" w:rsidRPr="00531D4D">
              <w:rPr>
                <w:rFonts w:asciiTheme="minorEastAsia" w:hAnsiTheme="minorEastAsia" w:hint="eastAsia"/>
                <w:sz w:val="20"/>
                <w:szCs w:val="20"/>
              </w:rPr>
              <w:t>祝日及び年末年始などの休診予定</w:t>
            </w:r>
          </w:p>
          <w:p w14:paraId="52906CF9" w14:textId="77777777" w:rsidR="007C16F0" w:rsidRPr="00531D4D" w:rsidRDefault="00EB2409" w:rsidP="008E331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531D4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C250A5" wp14:editId="6F9C90A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6350</wp:posOffset>
                      </wp:positionV>
                      <wp:extent cx="90805" cy="553085"/>
                      <wp:effectExtent l="13335" t="13335" r="10160" b="508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085"/>
                              </a:xfrm>
                              <a:prstGeom prst="leftBracket">
                                <a:avLst>
                                  <a:gd name="adj" fmla="val 507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A53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9.95pt;margin-top:.5pt;width:7.15pt;height:4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748350BA" w14:textId="77777777" w:rsidR="00622050" w:rsidRDefault="0062205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CBCF5EA" w14:textId="61737476" w:rsidR="00C157AC" w:rsidRPr="00531D4D" w:rsidRDefault="00C157AC" w:rsidP="008B0F1A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bookmarkStart w:id="2" w:name="OLE_LINK3"/>
      <w:bookmarkEnd w:id="0"/>
      <w:r w:rsidRPr="00531D4D">
        <w:rPr>
          <w:rFonts w:asciiTheme="minorEastAsia" w:hAnsiTheme="minorEastAsia" w:hint="eastAsia"/>
          <w:sz w:val="24"/>
          <w:szCs w:val="24"/>
        </w:rPr>
        <w:lastRenderedPageBreak/>
        <w:t>（裏面）</w:t>
      </w:r>
    </w:p>
    <w:p w14:paraId="28330613" w14:textId="77777777" w:rsidR="0089158C" w:rsidRPr="00531D4D" w:rsidRDefault="0089158C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87CC851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3" w:name="OLE_LINK4"/>
      <w:r w:rsidRPr="00531D4D">
        <w:rPr>
          <w:rFonts w:asciiTheme="minorEastAsia" w:hAnsiTheme="minorEastAsia" w:hint="eastAsia"/>
          <w:sz w:val="24"/>
          <w:szCs w:val="24"/>
        </w:rPr>
        <w:t>３　診療体制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6512"/>
      </w:tblGrid>
      <w:tr w:rsidR="00531D4D" w:rsidRPr="00531D4D" w14:paraId="419DED49" w14:textId="77777777" w:rsidTr="0052224F">
        <w:trPr>
          <w:trHeight w:val="613"/>
        </w:trPr>
        <w:tc>
          <w:tcPr>
            <w:tcW w:w="1847" w:type="dxa"/>
            <w:vAlign w:val="center"/>
          </w:tcPr>
          <w:p w14:paraId="761D94DA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医　師</w:t>
            </w:r>
          </w:p>
        </w:tc>
        <w:tc>
          <w:tcPr>
            <w:tcW w:w="6512" w:type="dxa"/>
            <w:vAlign w:val="center"/>
          </w:tcPr>
          <w:p w14:paraId="67E46FB2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（</w:t>
            </w:r>
            <w:r w:rsidRPr="00531D4D">
              <w:rPr>
                <w:rFonts w:asciiTheme="minorEastAsia" w:hAnsiTheme="minorEastAsia" w:hint="eastAsia"/>
                <w:szCs w:val="21"/>
              </w:rPr>
              <w:t>常勤　　　　　人　・　非常勤　　　　　　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31D4D" w:rsidRPr="00531D4D" w14:paraId="2834F8A7" w14:textId="77777777" w:rsidTr="0052224F">
        <w:trPr>
          <w:trHeight w:val="573"/>
        </w:trPr>
        <w:tc>
          <w:tcPr>
            <w:tcW w:w="1847" w:type="dxa"/>
            <w:vAlign w:val="center"/>
          </w:tcPr>
          <w:p w14:paraId="62A4D964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看護師</w:t>
            </w:r>
          </w:p>
        </w:tc>
        <w:tc>
          <w:tcPr>
            <w:tcW w:w="6512" w:type="dxa"/>
            <w:vAlign w:val="center"/>
          </w:tcPr>
          <w:p w14:paraId="6934C34B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（常勤　　　　　人　・　非常勤　　　　　　人）</w:t>
            </w:r>
          </w:p>
        </w:tc>
      </w:tr>
      <w:tr w:rsidR="00531D4D" w:rsidRPr="00531D4D" w14:paraId="0E613EA0" w14:textId="77777777" w:rsidTr="0052224F">
        <w:trPr>
          <w:trHeight w:val="553"/>
        </w:trPr>
        <w:tc>
          <w:tcPr>
            <w:tcW w:w="1847" w:type="dxa"/>
            <w:vAlign w:val="center"/>
          </w:tcPr>
          <w:p w14:paraId="1333E16F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薬剤師</w:t>
            </w:r>
          </w:p>
        </w:tc>
        <w:tc>
          <w:tcPr>
            <w:tcW w:w="6512" w:type="dxa"/>
            <w:vAlign w:val="center"/>
          </w:tcPr>
          <w:p w14:paraId="485C0CBB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（常勤　　　　　人　・　非常勤　　　　　　人）</w:t>
            </w:r>
          </w:p>
        </w:tc>
      </w:tr>
      <w:tr w:rsidR="00531D4D" w:rsidRPr="00531D4D" w14:paraId="1E4BFE2D" w14:textId="77777777" w:rsidTr="0052224F">
        <w:trPr>
          <w:trHeight w:val="557"/>
        </w:trPr>
        <w:tc>
          <w:tcPr>
            <w:tcW w:w="1847" w:type="dxa"/>
            <w:vAlign w:val="center"/>
          </w:tcPr>
          <w:p w14:paraId="43AC27B0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事務員</w:t>
            </w:r>
          </w:p>
        </w:tc>
        <w:tc>
          <w:tcPr>
            <w:tcW w:w="6512" w:type="dxa"/>
            <w:vAlign w:val="center"/>
          </w:tcPr>
          <w:p w14:paraId="3E7B612E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（常勤　　　　　人　・　非常勤　　　　　　人）</w:t>
            </w:r>
          </w:p>
        </w:tc>
      </w:tr>
      <w:tr w:rsidR="007C16F0" w:rsidRPr="00531D4D" w14:paraId="5B6FD529" w14:textId="77777777" w:rsidTr="0052224F">
        <w:trPr>
          <w:trHeight w:val="1968"/>
        </w:trPr>
        <w:tc>
          <w:tcPr>
            <w:tcW w:w="1847" w:type="dxa"/>
            <w:vAlign w:val="center"/>
          </w:tcPr>
          <w:p w14:paraId="6462BD5E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その他の職員</w:t>
            </w:r>
          </w:p>
          <w:p w14:paraId="3B07A1C1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  <w:u w:val="single"/>
              </w:rPr>
            </w:pPr>
            <w:r w:rsidRPr="00531D4D">
              <w:rPr>
                <w:rFonts w:asciiTheme="minorEastAsia" w:hAnsiTheme="minorEastAsia" w:hint="eastAsia"/>
                <w:szCs w:val="21"/>
                <w:u w:val="single"/>
              </w:rPr>
              <w:t xml:space="preserve">職名　　　　　　</w:t>
            </w:r>
          </w:p>
          <w:p w14:paraId="2ED54474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  <w:u w:val="single"/>
              </w:rPr>
            </w:pPr>
          </w:p>
          <w:p w14:paraId="46AFD9BA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  <w:u w:val="single"/>
              </w:rPr>
            </w:pPr>
            <w:r w:rsidRPr="00531D4D">
              <w:rPr>
                <w:rFonts w:asciiTheme="minorEastAsia" w:hAnsiTheme="minorEastAsia" w:hint="eastAsia"/>
                <w:szCs w:val="21"/>
                <w:u w:val="single"/>
              </w:rPr>
              <w:t xml:space="preserve">職名　　　　　　</w:t>
            </w:r>
          </w:p>
        </w:tc>
        <w:tc>
          <w:tcPr>
            <w:tcW w:w="6512" w:type="dxa"/>
            <w:vAlign w:val="center"/>
          </w:tcPr>
          <w:p w14:paraId="63408843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3DB86E6C" w14:textId="77777777" w:rsidR="007C16F0" w:rsidRPr="00531D4D" w:rsidRDefault="007C16F0" w:rsidP="008E3317">
            <w:pPr>
              <w:autoSpaceDE w:val="0"/>
              <w:autoSpaceDN w:val="0"/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（常勤　　　　　人　・　非常勤　　　　　　人）</w:t>
            </w:r>
          </w:p>
          <w:p w14:paraId="6770F747" w14:textId="77777777" w:rsidR="007C16F0" w:rsidRPr="00531D4D" w:rsidRDefault="007C16F0" w:rsidP="008E331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73CB5B05" w14:textId="77777777" w:rsidR="007C16F0" w:rsidRPr="00531D4D" w:rsidRDefault="007C16F0" w:rsidP="008E3317">
            <w:pPr>
              <w:autoSpaceDE w:val="0"/>
              <w:autoSpaceDN w:val="0"/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31D4D">
              <w:rPr>
                <w:rFonts w:asciiTheme="minorEastAsia" w:hAnsiTheme="minorEastAsia" w:hint="eastAsia"/>
                <w:szCs w:val="21"/>
              </w:rPr>
              <w:t>人</w:t>
            </w:r>
            <w:r w:rsidR="00622050" w:rsidRPr="00531D4D">
              <w:rPr>
                <w:rFonts w:asciiTheme="minorEastAsia" w:hAnsiTheme="minorEastAsia" w:hint="eastAsia"/>
                <w:szCs w:val="21"/>
              </w:rPr>
              <w:t>（常勤　　　　　人　・　非常勤　　　　　　人）</w:t>
            </w:r>
          </w:p>
        </w:tc>
      </w:tr>
    </w:tbl>
    <w:p w14:paraId="6C5179F5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CC093B5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2EF4937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bookmarkEnd w:id="3"/>
    <w:p w14:paraId="40D8A13E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bookmarkEnd w:id="2"/>
    <w:p w14:paraId="51AE8E54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0971F4F" w14:textId="77777777" w:rsidR="007C16F0" w:rsidRPr="00531D4D" w:rsidRDefault="007C16F0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098D7AB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29676E9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15CC6E7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F4741F1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BB992F7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947F474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87A0777" w14:textId="77777777" w:rsidR="00BD56B2" w:rsidRPr="00531D4D" w:rsidRDefault="00BD56B2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C7D4DD9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E207411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E11A224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586237C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60C0ECF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7A0EEF9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3FC7CC7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84BD294" w14:textId="77777777" w:rsidR="00EE342D" w:rsidRPr="00531D4D" w:rsidRDefault="00EE342D" w:rsidP="008E331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sectPr w:rsidR="00EE342D" w:rsidRPr="00531D4D" w:rsidSect="008B0F1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DAD8" w14:textId="77777777" w:rsidR="00F871F2" w:rsidRDefault="00F871F2" w:rsidP="004C616D">
      <w:r>
        <w:separator/>
      </w:r>
    </w:p>
  </w:endnote>
  <w:endnote w:type="continuationSeparator" w:id="0">
    <w:p w14:paraId="43E5A6A3" w14:textId="77777777" w:rsidR="00F871F2" w:rsidRDefault="00F871F2" w:rsidP="004C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3606" w14:textId="77777777" w:rsidR="00F871F2" w:rsidRDefault="00F871F2" w:rsidP="004C616D">
      <w:r>
        <w:separator/>
      </w:r>
    </w:p>
  </w:footnote>
  <w:footnote w:type="continuationSeparator" w:id="0">
    <w:p w14:paraId="585E9F94" w14:textId="77777777" w:rsidR="00F871F2" w:rsidRDefault="00F871F2" w:rsidP="004C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3B"/>
    <w:rsid w:val="00001684"/>
    <w:rsid w:val="00001D2C"/>
    <w:rsid w:val="000236DF"/>
    <w:rsid w:val="00034DE3"/>
    <w:rsid w:val="000374A1"/>
    <w:rsid w:val="000406BA"/>
    <w:rsid w:val="00054371"/>
    <w:rsid w:val="000544D5"/>
    <w:rsid w:val="00060DA8"/>
    <w:rsid w:val="0006651C"/>
    <w:rsid w:val="000A12BE"/>
    <w:rsid w:val="000B21D5"/>
    <w:rsid w:val="000B4461"/>
    <w:rsid w:val="000B48D8"/>
    <w:rsid w:val="000B4ED7"/>
    <w:rsid w:val="000B5E36"/>
    <w:rsid w:val="000D662A"/>
    <w:rsid w:val="000E02CE"/>
    <w:rsid w:val="001200CE"/>
    <w:rsid w:val="0012169A"/>
    <w:rsid w:val="00130029"/>
    <w:rsid w:val="00144EAC"/>
    <w:rsid w:val="00157531"/>
    <w:rsid w:val="00182C76"/>
    <w:rsid w:val="00192377"/>
    <w:rsid w:val="001B7531"/>
    <w:rsid w:val="001C134A"/>
    <w:rsid w:val="001C5B58"/>
    <w:rsid w:val="001D2341"/>
    <w:rsid w:val="00235A8F"/>
    <w:rsid w:val="002452B8"/>
    <w:rsid w:val="00245BFC"/>
    <w:rsid w:val="00255E06"/>
    <w:rsid w:val="00256C1A"/>
    <w:rsid w:val="0029506A"/>
    <w:rsid w:val="002B0383"/>
    <w:rsid w:val="002C2A83"/>
    <w:rsid w:val="002C5F64"/>
    <w:rsid w:val="002D6FD6"/>
    <w:rsid w:val="002F6BB8"/>
    <w:rsid w:val="00317016"/>
    <w:rsid w:val="00366428"/>
    <w:rsid w:val="00371AAE"/>
    <w:rsid w:val="003A6872"/>
    <w:rsid w:val="003C3057"/>
    <w:rsid w:val="003C3401"/>
    <w:rsid w:val="003C3E01"/>
    <w:rsid w:val="003C581B"/>
    <w:rsid w:val="003D4EDD"/>
    <w:rsid w:val="003F7F02"/>
    <w:rsid w:val="0040237A"/>
    <w:rsid w:val="0044667B"/>
    <w:rsid w:val="00463FBA"/>
    <w:rsid w:val="00467646"/>
    <w:rsid w:val="004B0D55"/>
    <w:rsid w:val="004C616D"/>
    <w:rsid w:val="004D4417"/>
    <w:rsid w:val="004F083B"/>
    <w:rsid w:val="004F1DD1"/>
    <w:rsid w:val="005078DA"/>
    <w:rsid w:val="0051684D"/>
    <w:rsid w:val="0052224F"/>
    <w:rsid w:val="00531D4D"/>
    <w:rsid w:val="00574194"/>
    <w:rsid w:val="0057726B"/>
    <w:rsid w:val="00584DFC"/>
    <w:rsid w:val="005D301D"/>
    <w:rsid w:val="00606FAB"/>
    <w:rsid w:val="00622050"/>
    <w:rsid w:val="00631EC0"/>
    <w:rsid w:val="0064230D"/>
    <w:rsid w:val="00643709"/>
    <w:rsid w:val="00653469"/>
    <w:rsid w:val="00654A45"/>
    <w:rsid w:val="00671B59"/>
    <w:rsid w:val="006773A1"/>
    <w:rsid w:val="00681DCF"/>
    <w:rsid w:val="006878DA"/>
    <w:rsid w:val="006910E2"/>
    <w:rsid w:val="006B2C8F"/>
    <w:rsid w:val="006C6060"/>
    <w:rsid w:val="006E78E8"/>
    <w:rsid w:val="007460EA"/>
    <w:rsid w:val="0076260E"/>
    <w:rsid w:val="007755B6"/>
    <w:rsid w:val="0079403F"/>
    <w:rsid w:val="007A1BB8"/>
    <w:rsid w:val="007B57A0"/>
    <w:rsid w:val="007C16F0"/>
    <w:rsid w:val="007D6CDD"/>
    <w:rsid w:val="007E1D4B"/>
    <w:rsid w:val="007E5404"/>
    <w:rsid w:val="007F10E8"/>
    <w:rsid w:val="00830972"/>
    <w:rsid w:val="00836132"/>
    <w:rsid w:val="00840B72"/>
    <w:rsid w:val="00843E9E"/>
    <w:rsid w:val="00845857"/>
    <w:rsid w:val="00857A8D"/>
    <w:rsid w:val="00871075"/>
    <w:rsid w:val="0087108F"/>
    <w:rsid w:val="00877CEB"/>
    <w:rsid w:val="00890FE7"/>
    <w:rsid w:val="0089158C"/>
    <w:rsid w:val="008A1611"/>
    <w:rsid w:val="008B0F1A"/>
    <w:rsid w:val="008C160D"/>
    <w:rsid w:val="008E3317"/>
    <w:rsid w:val="009006D5"/>
    <w:rsid w:val="00916051"/>
    <w:rsid w:val="00932A1E"/>
    <w:rsid w:val="009419A9"/>
    <w:rsid w:val="009460BA"/>
    <w:rsid w:val="00966FF5"/>
    <w:rsid w:val="0099194A"/>
    <w:rsid w:val="009956DE"/>
    <w:rsid w:val="009B5CEC"/>
    <w:rsid w:val="009D2FAC"/>
    <w:rsid w:val="009E49F6"/>
    <w:rsid w:val="009E4C82"/>
    <w:rsid w:val="009F7E0F"/>
    <w:rsid w:val="00A01099"/>
    <w:rsid w:val="00A30F3C"/>
    <w:rsid w:val="00A6706C"/>
    <w:rsid w:val="00A97AD0"/>
    <w:rsid w:val="00AA1E14"/>
    <w:rsid w:val="00AA6AA6"/>
    <w:rsid w:val="00AE0837"/>
    <w:rsid w:val="00AF22DD"/>
    <w:rsid w:val="00AF259B"/>
    <w:rsid w:val="00B03DDA"/>
    <w:rsid w:val="00B51F7F"/>
    <w:rsid w:val="00B54B11"/>
    <w:rsid w:val="00B728D5"/>
    <w:rsid w:val="00BA17C6"/>
    <w:rsid w:val="00BB2167"/>
    <w:rsid w:val="00BB5BF3"/>
    <w:rsid w:val="00BC1778"/>
    <w:rsid w:val="00BC2A81"/>
    <w:rsid w:val="00BC6BD8"/>
    <w:rsid w:val="00BD56B2"/>
    <w:rsid w:val="00BE0321"/>
    <w:rsid w:val="00BF3173"/>
    <w:rsid w:val="00BF6E73"/>
    <w:rsid w:val="00C00FB5"/>
    <w:rsid w:val="00C121C0"/>
    <w:rsid w:val="00C157AC"/>
    <w:rsid w:val="00C222D1"/>
    <w:rsid w:val="00C302D0"/>
    <w:rsid w:val="00C32F84"/>
    <w:rsid w:val="00C464CB"/>
    <w:rsid w:val="00C502C8"/>
    <w:rsid w:val="00CE4377"/>
    <w:rsid w:val="00CF7E9E"/>
    <w:rsid w:val="00D051B4"/>
    <w:rsid w:val="00D07F3E"/>
    <w:rsid w:val="00D26F0C"/>
    <w:rsid w:val="00D52007"/>
    <w:rsid w:val="00D6409F"/>
    <w:rsid w:val="00D87DBC"/>
    <w:rsid w:val="00DA2480"/>
    <w:rsid w:val="00DC303D"/>
    <w:rsid w:val="00DD06BD"/>
    <w:rsid w:val="00DE1370"/>
    <w:rsid w:val="00E05DC4"/>
    <w:rsid w:val="00E1011F"/>
    <w:rsid w:val="00E25226"/>
    <w:rsid w:val="00E608D3"/>
    <w:rsid w:val="00EB2409"/>
    <w:rsid w:val="00EB2922"/>
    <w:rsid w:val="00EE342D"/>
    <w:rsid w:val="00F169ED"/>
    <w:rsid w:val="00F24987"/>
    <w:rsid w:val="00F32EDD"/>
    <w:rsid w:val="00F33085"/>
    <w:rsid w:val="00F63FA8"/>
    <w:rsid w:val="00F773E6"/>
    <w:rsid w:val="00F871F2"/>
    <w:rsid w:val="00FD4B0E"/>
    <w:rsid w:val="00FD5D9D"/>
    <w:rsid w:val="00FD652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8C312"/>
  <w15:docId w15:val="{9FF20195-6F51-46F3-A53C-7F97370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16D"/>
  </w:style>
  <w:style w:type="paragraph" w:styleId="a6">
    <w:name w:val="footer"/>
    <w:basedOn w:val="a"/>
    <w:link w:val="a7"/>
    <w:uiPriority w:val="99"/>
    <w:unhideWhenUsed/>
    <w:rsid w:val="004C6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16D"/>
  </w:style>
  <w:style w:type="paragraph" w:styleId="a8">
    <w:name w:val="Balloon Text"/>
    <w:basedOn w:val="a"/>
    <w:link w:val="a9"/>
    <w:uiPriority w:val="99"/>
    <w:semiHidden/>
    <w:unhideWhenUsed/>
    <w:rsid w:val="0067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B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764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6764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676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76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7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2</Pages>
  <Words>128</Words>
  <Characters>731</Characters>
  <DocSecurity>0</DocSecurity>
  <Lines>6</Lines>
  <Paragraphs>1</Paragraphs>
  <ScaleCrop>false</ScaleCrop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2021-09-01T10:19:00Z</cp:lastPrinted>
  <dcterms:created xsi:type="dcterms:W3CDTF">2021-09-22T02:04:00Z</dcterms:created>
  <dcterms:modified xsi:type="dcterms:W3CDTF">2025-04-16T06:40:00Z</dcterms:modified>
</cp:coreProperties>
</file>